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7 «</w:t>
      </w:r>
      <w:r w:rsidRPr="002B4EAC">
        <w:rPr>
          <w:rFonts w:ascii="Times New Roman" w:hAnsi="Times New Roman" w:cs="Times New Roman"/>
          <w:sz w:val="28"/>
        </w:rPr>
        <w:t>Классическая физика и квантовый мир</w:t>
      </w:r>
      <w:r>
        <w:rPr>
          <w:rFonts w:ascii="Times New Roman" w:hAnsi="Times New Roman" w:cs="Times New Roman"/>
          <w:sz w:val="28"/>
        </w:rPr>
        <w:t>»</w:t>
      </w:r>
    </w:p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2B4EAC" w:rsidRDefault="002B4EAC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классической</w:t>
      </w:r>
      <w:r w:rsidR="00FA3A99">
        <w:rPr>
          <w:rFonts w:ascii="Times New Roman" w:hAnsi="Times New Roman" w:cs="Times New Roman"/>
          <w:sz w:val="28"/>
        </w:rPr>
        <w:t xml:space="preserve"> термодинамике и действии ее законов в микро- и </w:t>
      </w:r>
      <w:proofErr w:type="spellStart"/>
      <w:r w:rsidR="00FA3A99">
        <w:rPr>
          <w:rFonts w:ascii="Times New Roman" w:hAnsi="Times New Roman" w:cs="Times New Roman"/>
          <w:sz w:val="28"/>
        </w:rPr>
        <w:t>макромасштабах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B4EAC" w:rsidRDefault="002B4EAC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 ведущими учеными 1</w:t>
      </w:r>
      <w:r w:rsidR="00FA3A99">
        <w:rPr>
          <w:rFonts w:ascii="Times New Roman" w:hAnsi="Times New Roman" w:cs="Times New Roman"/>
          <w:sz w:val="28"/>
        </w:rPr>
        <w:t>9 в., участвовавшими в создании современного знания в области термодинамики и термоядерного синтеза</w:t>
      </w:r>
      <w:r>
        <w:rPr>
          <w:rFonts w:ascii="Times New Roman" w:hAnsi="Times New Roman" w:cs="Times New Roman"/>
          <w:sz w:val="28"/>
        </w:rPr>
        <w:t>;</w:t>
      </w:r>
    </w:p>
    <w:p w:rsidR="002B4EAC" w:rsidRDefault="002B4EAC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проанализировать </w:t>
      </w:r>
      <w:r w:rsidR="00FA3A99">
        <w:rPr>
          <w:rFonts w:ascii="Times New Roman" w:hAnsi="Times New Roman" w:cs="Times New Roman"/>
          <w:sz w:val="28"/>
        </w:rPr>
        <w:t>применение основных законов термодинамики к масштабам космоса и вселенной</w:t>
      </w:r>
      <w:r>
        <w:rPr>
          <w:rFonts w:ascii="Times New Roman" w:hAnsi="Times New Roman" w:cs="Times New Roman"/>
          <w:sz w:val="28"/>
        </w:rPr>
        <w:t>.</w:t>
      </w:r>
    </w:p>
    <w:p w:rsidR="002B4EAC" w:rsidRDefault="002B4EAC" w:rsidP="002B4EA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266DE4" w:rsidRPr="001E24DF">
          <w:rPr>
            <w:rStyle w:val="a3"/>
            <w:rFonts w:ascii="Times New Roman" w:hAnsi="Times New Roman" w:cs="Times New Roman"/>
            <w:sz w:val="28"/>
          </w:rPr>
          <w:t>https://www.youtube.com/watch?v=FZ1lTtNJ5-Q&amp;list=PLPMw7cmBnjGi2xCn9wz23oftiN_Bx_s42&amp;index=5&amp;t=258s</w:t>
        </w:r>
      </w:hyperlink>
      <w:r w:rsidR="00266DE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4EAC" w:rsidRDefault="002B4EAC" w:rsidP="002B4E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Вопросы для контроля:</w:t>
      </w:r>
    </w:p>
    <w:p w:rsidR="002B4EAC" w:rsidRDefault="002B4EAC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Живая сила Лейбница, что это?</w:t>
      </w:r>
    </w:p>
    <w:p w:rsidR="002B4EAC" w:rsidRDefault="002B4EAC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370AF">
        <w:rPr>
          <w:rFonts w:ascii="Times New Roman" w:hAnsi="Times New Roman" w:cs="Times New Roman"/>
          <w:sz w:val="28"/>
        </w:rPr>
        <w:t>Вклад Сади Карно в термодинамику?</w:t>
      </w:r>
    </w:p>
    <w:p w:rsidR="005370AF" w:rsidRDefault="005370AF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Сколько энергии нужно, чтобы нагреть 30 мл воды на 1</w:t>
      </w:r>
      <w:r w:rsidR="00222148">
        <w:rPr>
          <w:rFonts w:ascii="Times New Roman" w:hAnsi="Times New Roman" w:cs="Times New Roman"/>
          <w:sz w:val="28"/>
          <w:vertAlign w:val="superscript"/>
        </w:rPr>
        <w:t>о</w:t>
      </w:r>
      <w:r w:rsidR="00222148">
        <w:rPr>
          <w:rFonts w:ascii="Times New Roman" w:hAnsi="Times New Roman" w:cs="Times New Roman"/>
          <w:sz w:val="28"/>
        </w:rPr>
        <w:t>С?</w:t>
      </w:r>
    </w:p>
    <w:p w:rsidR="00222148" w:rsidRDefault="00222148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Сформулируйте первый закон термодинамики</w:t>
      </w:r>
      <w:r w:rsidR="000B77D9">
        <w:rPr>
          <w:rFonts w:ascii="Times New Roman" w:hAnsi="Times New Roman" w:cs="Times New Roman"/>
          <w:sz w:val="28"/>
        </w:rPr>
        <w:t xml:space="preserve"> для масштабов вселенной</w:t>
      </w:r>
      <w:r>
        <w:rPr>
          <w:rFonts w:ascii="Times New Roman" w:hAnsi="Times New Roman" w:cs="Times New Roman"/>
          <w:sz w:val="28"/>
        </w:rPr>
        <w:t>.</w:t>
      </w:r>
    </w:p>
    <w:p w:rsidR="00222148" w:rsidRDefault="00222148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Кому принадлежит высказывание «Наука – это когда видишь то, что видели все, и думаешь о том, о чем не думал никто»? </w:t>
      </w:r>
    </w:p>
    <w:p w:rsidR="00222148" w:rsidRDefault="00222148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Сформулируйте второй закон термодинамики</w:t>
      </w:r>
      <w:r w:rsidR="000B77D9">
        <w:rPr>
          <w:rFonts w:ascii="Times New Roman" w:hAnsi="Times New Roman" w:cs="Times New Roman"/>
          <w:sz w:val="28"/>
        </w:rPr>
        <w:t xml:space="preserve"> для масштабов вселенной</w:t>
      </w:r>
      <w:r>
        <w:rPr>
          <w:rFonts w:ascii="Times New Roman" w:hAnsi="Times New Roman" w:cs="Times New Roman"/>
          <w:sz w:val="28"/>
        </w:rPr>
        <w:t>.</w:t>
      </w:r>
    </w:p>
    <w:p w:rsidR="00222148" w:rsidRDefault="00222148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Что такое энтропия?</w:t>
      </w:r>
    </w:p>
    <w:p w:rsidR="00222148" w:rsidRDefault="00222148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0B77D9">
        <w:rPr>
          <w:rFonts w:ascii="Times New Roman" w:hAnsi="Times New Roman" w:cs="Times New Roman"/>
          <w:sz w:val="28"/>
        </w:rPr>
        <w:t>Вклад Людвига Больцмана в термодинамику?</w:t>
      </w:r>
    </w:p>
    <w:p w:rsidR="000B77D9" w:rsidRDefault="000B77D9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FA3A99">
        <w:rPr>
          <w:rFonts w:ascii="Times New Roman" w:hAnsi="Times New Roman" w:cs="Times New Roman"/>
          <w:sz w:val="28"/>
        </w:rPr>
        <w:t>Для чего предназначено устройство под названием «Токамак»?</w:t>
      </w:r>
    </w:p>
    <w:p w:rsidR="00FA3A99" w:rsidRPr="00222148" w:rsidRDefault="00FA3A99" w:rsidP="002B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В чем суть термоядерного синтеза?</w:t>
      </w:r>
    </w:p>
    <w:p w:rsidR="002B4EAC" w:rsidRDefault="002B4EAC" w:rsidP="002B4E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EAC" w:rsidRDefault="002B4EAC" w:rsidP="006E01C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266DE4" w:rsidRPr="001E24DF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 w:rsidR="00266DE4">
        <w:rPr>
          <w:rFonts w:ascii="Times New Roman" w:hAnsi="Times New Roman" w:cs="Times New Roman"/>
          <w:sz w:val="28"/>
        </w:rPr>
        <w:t xml:space="preserve"> </w:t>
      </w:r>
    </w:p>
    <w:p w:rsidR="00FA3A99" w:rsidRDefault="00FA3A99" w:rsidP="002B4E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3A99" w:rsidRDefault="00FA3A99" w:rsidP="002B4E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3A99" w:rsidRDefault="00FA3A99" w:rsidP="002B4E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3316" w:rsidRPr="00095E88" w:rsidRDefault="00D53316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53316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63"/>
    <w:rsid w:val="0000774A"/>
    <w:rsid w:val="00095E88"/>
    <w:rsid w:val="000B77D9"/>
    <w:rsid w:val="000F2E2E"/>
    <w:rsid w:val="0012546F"/>
    <w:rsid w:val="001E0F63"/>
    <w:rsid w:val="001E4F9D"/>
    <w:rsid w:val="00222148"/>
    <w:rsid w:val="002543AD"/>
    <w:rsid w:val="00266DE4"/>
    <w:rsid w:val="002B4EAC"/>
    <w:rsid w:val="003142C4"/>
    <w:rsid w:val="00492CBE"/>
    <w:rsid w:val="005370AF"/>
    <w:rsid w:val="006737FA"/>
    <w:rsid w:val="006827C6"/>
    <w:rsid w:val="006E01C0"/>
    <w:rsid w:val="007010B3"/>
    <w:rsid w:val="007934DF"/>
    <w:rsid w:val="00974A84"/>
    <w:rsid w:val="00AA6F70"/>
    <w:rsid w:val="00AC007D"/>
    <w:rsid w:val="00B25C63"/>
    <w:rsid w:val="00BD6286"/>
    <w:rsid w:val="00BF6A95"/>
    <w:rsid w:val="00C3415B"/>
    <w:rsid w:val="00D07940"/>
    <w:rsid w:val="00D53316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898E"/>
  <w15:docId w15:val="{096A8D24-74C6-4AF2-811D-1494515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D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www.youtube.com/watch?v=FZ1lTtNJ5-Q&amp;list=PLPMw7cmBnjGi2xCn9wz23oftiN_Bx_s42&amp;index=5&amp;t=25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2020-04-19T22:33:00Z</dcterms:created>
  <dcterms:modified xsi:type="dcterms:W3CDTF">2020-04-20T14:18:00Z</dcterms:modified>
</cp:coreProperties>
</file>